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6B28" w14:textId="0D48E780" w:rsidR="00D51941" w:rsidRPr="00253BB1" w:rsidRDefault="0037314B" w:rsidP="00B94868">
      <w:pPr>
        <w:rPr>
          <w:b/>
          <w:bCs/>
          <w:sz w:val="28"/>
          <w:szCs w:val="28"/>
        </w:rPr>
      </w:pPr>
      <w:r w:rsidRPr="00253BB1">
        <w:rPr>
          <w:b/>
          <w:bCs/>
          <w:sz w:val="28"/>
          <w:szCs w:val="28"/>
        </w:rPr>
        <w:t>Inschrijfformulier kavel</w:t>
      </w:r>
      <w:r w:rsidR="005838E3" w:rsidRPr="00253BB1">
        <w:rPr>
          <w:b/>
          <w:bCs/>
          <w:sz w:val="28"/>
          <w:szCs w:val="28"/>
        </w:rPr>
        <w:t>s</w:t>
      </w:r>
      <w:r w:rsidRPr="00253BB1">
        <w:rPr>
          <w:b/>
          <w:bCs/>
          <w:sz w:val="28"/>
          <w:szCs w:val="28"/>
        </w:rPr>
        <w:t xml:space="preserve"> Bedrijvenpark Ambachtsezoom</w:t>
      </w:r>
    </w:p>
    <w:p w14:paraId="2E4D3B4B" w14:textId="63E87C31" w:rsidR="0037314B" w:rsidRDefault="0037314B" w:rsidP="00B94868"/>
    <w:p w14:paraId="4770BF1F" w14:textId="45F753FF" w:rsidR="00E01AD7" w:rsidRDefault="00E01AD7" w:rsidP="00E01AD7">
      <w:r>
        <w:t>Dit volledig ingevulde en ondertekende formulier kunt u tot en met uiterlijk</w:t>
      </w:r>
      <w:r w:rsidR="00380F2B">
        <w:t xml:space="preserve"> </w:t>
      </w:r>
      <w:r w:rsidR="007E6280">
        <w:t xml:space="preserve">15 oktober 2024 </w:t>
      </w:r>
      <w:r w:rsidR="00380F2B" w:rsidRPr="00380F2B">
        <w:t xml:space="preserve">uitsluitend via e-mailadres </w:t>
      </w:r>
      <w:hyperlink r:id="rId5" w:history="1">
        <w:r w:rsidR="00F15FDD" w:rsidRPr="00EC350B">
          <w:rPr>
            <w:rStyle w:val="Hyperlink"/>
          </w:rPr>
          <w:t>mj.verhoef@h-i-ambacht.nl</w:t>
        </w:r>
      </w:hyperlink>
      <w:r w:rsidR="00F15FDD">
        <w:t xml:space="preserve"> indienen.</w:t>
      </w:r>
    </w:p>
    <w:p w14:paraId="57880BB6" w14:textId="77777777" w:rsidR="0006471C" w:rsidRDefault="0006471C" w:rsidP="00E01AD7"/>
    <w:p w14:paraId="58AAF290" w14:textId="2F3DCE13" w:rsidR="002156E1" w:rsidRDefault="00E01AD7" w:rsidP="00E01AD7">
      <w:r>
        <w:t>Inschrijver verklaart door het ondertekenen van dit formulier</w:t>
      </w:r>
      <w:r w:rsidR="00EF7F77">
        <w:t>:</w:t>
      </w:r>
    </w:p>
    <w:p w14:paraId="3A6DDCD2" w14:textId="6BACB5FE" w:rsidR="00D810A7" w:rsidRDefault="00E01AD7" w:rsidP="00E01AD7">
      <w:pPr>
        <w:pStyle w:val="Lijstalinea"/>
        <w:numPr>
          <w:ilvl w:val="0"/>
          <w:numId w:val="16"/>
        </w:numPr>
      </w:pPr>
      <w:r>
        <w:t xml:space="preserve">Kennis te hebben genomen van </w:t>
      </w:r>
      <w:r w:rsidR="00EF7F77" w:rsidRPr="00EF7F77">
        <w:t>en in</w:t>
      </w:r>
      <w:r w:rsidR="002156E1">
        <w:t xml:space="preserve"> te </w:t>
      </w:r>
      <w:r w:rsidR="00EF7F77" w:rsidRPr="00EF7F77">
        <w:t>stemmen met de voorwaarden en verkoopprocedure.</w:t>
      </w:r>
    </w:p>
    <w:p w14:paraId="1B51CD58" w14:textId="3D9503D0" w:rsidR="00D810A7" w:rsidRDefault="00E01AD7" w:rsidP="00E01AD7">
      <w:pPr>
        <w:pStyle w:val="Lijstalinea"/>
        <w:numPr>
          <w:ilvl w:val="0"/>
          <w:numId w:val="16"/>
        </w:numPr>
      </w:pPr>
      <w:r>
        <w:t xml:space="preserve">De betreffende kavel als </w:t>
      </w:r>
      <w:r w:rsidR="005F42ED">
        <w:t>(gezamenlijk)</w:t>
      </w:r>
      <w:r>
        <w:t xml:space="preserve"> eindgebruiker te zullen gebruiken.</w:t>
      </w:r>
    </w:p>
    <w:p w14:paraId="6EDB24B0" w14:textId="221D0DF4" w:rsidR="00E01AD7" w:rsidRDefault="00E01AD7" w:rsidP="00E01AD7">
      <w:pPr>
        <w:pStyle w:val="Lijstalinea"/>
        <w:numPr>
          <w:ilvl w:val="0"/>
          <w:numId w:val="16"/>
        </w:numPr>
      </w:pPr>
      <w:r>
        <w:t>In te stemmen met de verwerking en registratie van de opgegeven persoonsgegevens door de gemeente</w:t>
      </w:r>
      <w:r w:rsidR="00D810A7">
        <w:t xml:space="preserve"> </w:t>
      </w:r>
      <w:r w:rsidR="005D44DB">
        <w:t>Hendrik-Ido-Ambacht</w:t>
      </w:r>
      <w:r>
        <w:t xml:space="preserve"> met in achtneming van het bepaalde in de Algemene Verordening Gegevensbescherming.</w:t>
      </w:r>
    </w:p>
    <w:p w14:paraId="3C37A565" w14:textId="77777777" w:rsidR="00D810A7" w:rsidRDefault="00D810A7" w:rsidP="00E01AD7"/>
    <w:p w14:paraId="68F15CBC" w14:textId="7DF0FBD5" w:rsidR="0037314B" w:rsidRDefault="00E01AD7" w:rsidP="00E01AD7">
      <w:r>
        <w:t>Deze gegevens zullen uitsluitend gebruikt worden om de benodigde werkzaamheden voor de verkoop van</w:t>
      </w:r>
      <w:r w:rsidR="005D44DB">
        <w:t xml:space="preserve"> </w:t>
      </w:r>
      <w:r>
        <w:t xml:space="preserve">de kavels te verrichten; als de gegevens niet (meer) noodzakelijk zijn, zal de gemeente deze </w:t>
      </w:r>
      <w:r w:rsidR="00622BE3">
        <w:t xml:space="preserve">informatie </w:t>
      </w:r>
      <w:r>
        <w:t>verwijderen.</w:t>
      </w:r>
    </w:p>
    <w:p w14:paraId="2F1D1BF5" w14:textId="0AC664DE" w:rsidR="005D44DB" w:rsidRDefault="005D44DB" w:rsidP="00E01AD7"/>
    <w:p w14:paraId="547D46F1" w14:textId="03F23630" w:rsidR="00634745" w:rsidRDefault="00634745" w:rsidP="00634745">
      <w:r>
        <w:t>Bedrijfsnaam</w:t>
      </w:r>
      <w:r w:rsidR="00D810A7">
        <w:t xml:space="preserve">: </w:t>
      </w:r>
      <w:r w:rsidR="00F96699">
        <w:t>…………………………………………………………………………………………...</w:t>
      </w:r>
      <w:r w:rsidR="00B75DB9">
        <w:t>.</w:t>
      </w:r>
    </w:p>
    <w:p w14:paraId="65178130" w14:textId="7BFBBF98" w:rsidR="00634745" w:rsidRDefault="00B75DB9" w:rsidP="00634745">
      <w:r>
        <w:t>K</w:t>
      </w:r>
      <w:r w:rsidR="00634745">
        <w:t>vK nummer</w:t>
      </w:r>
      <w:r w:rsidR="00D41D3F">
        <w:t>:</w:t>
      </w:r>
      <w:r>
        <w:t xml:space="preserve"> …………………………………………………………………………………………..</w:t>
      </w:r>
    </w:p>
    <w:p w14:paraId="51C3EF05" w14:textId="095C3EFF" w:rsidR="00634745" w:rsidRDefault="00634745" w:rsidP="00634745">
      <w:r>
        <w:t>De heer / mevrouw</w:t>
      </w:r>
      <w:r w:rsidR="00240B11">
        <w:t>: …………………………………………………………………………………….</w:t>
      </w:r>
    </w:p>
    <w:p w14:paraId="64B571D3" w14:textId="757000C3" w:rsidR="00634745" w:rsidRDefault="00634745" w:rsidP="00634745">
      <w:r>
        <w:t xml:space="preserve">Voorletters + </w:t>
      </w:r>
      <w:r w:rsidR="008D566C">
        <w:t>n</w:t>
      </w:r>
      <w:r>
        <w:t>aam</w:t>
      </w:r>
      <w:r w:rsidR="00A557C8">
        <w:t>:</w:t>
      </w:r>
      <w:r w:rsidR="00B75DB9">
        <w:t>……………………………………………………………………………………</w:t>
      </w:r>
      <w:r w:rsidR="00240B11">
        <w:t>..</w:t>
      </w:r>
    </w:p>
    <w:p w14:paraId="1FDC91C8" w14:textId="086C8E78" w:rsidR="00634745" w:rsidRDefault="00634745" w:rsidP="00634745">
      <w:r>
        <w:t>Straatnaam + huisnummer</w:t>
      </w:r>
      <w:r w:rsidR="00A557C8">
        <w:t>:</w:t>
      </w:r>
      <w:r w:rsidR="00240B11">
        <w:t>……………………………………………………………………………...</w:t>
      </w:r>
    </w:p>
    <w:p w14:paraId="6BD16F3C" w14:textId="6B5D7FC8" w:rsidR="00634745" w:rsidRDefault="00634745" w:rsidP="00634745">
      <w:r>
        <w:t>Postcode + woonplaats</w:t>
      </w:r>
      <w:r w:rsidR="00A557C8">
        <w:t>:</w:t>
      </w:r>
      <w:r w:rsidR="008D566C">
        <w:t xml:space="preserve"> ………………………………………………………………………………...</w:t>
      </w:r>
    </w:p>
    <w:p w14:paraId="78184A79" w14:textId="5595AD54" w:rsidR="005D44DB" w:rsidRDefault="00634745" w:rsidP="00634745">
      <w:r>
        <w:t>Telefoon</w:t>
      </w:r>
      <w:r w:rsidR="00A557C8">
        <w:t>:</w:t>
      </w:r>
      <w:r w:rsidR="008D566C">
        <w:t xml:space="preserve"> ……………………………………………………………………………………………….</w:t>
      </w:r>
    </w:p>
    <w:p w14:paraId="5ADFD4F3" w14:textId="325A2152" w:rsidR="00634745" w:rsidRDefault="00634745" w:rsidP="00634745">
      <w:r>
        <w:t>E-mailadres</w:t>
      </w:r>
      <w:r w:rsidR="00A557C8">
        <w:t>:</w:t>
      </w:r>
      <w:r w:rsidR="007E5C6D">
        <w:t xml:space="preserve"> …………………………………………………………………………………………….</w:t>
      </w:r>
    </w:p>
    <w:p w14:paraId="7F883D5D" w14:textId="28A70A74" w:rsidR="00634745" w:rsidRDefault="00634745" w:rsidP="00634745"/>
    <w:p w14:paraId="57838F0B" w14:textId="77777777" w:rsidR="00407862" w:rsidRPr="001B7D63" w:rsidRDefault="00407862" w:rsidP="00407862">
      <w:pPr>
        <w:rPr>
          <w:b/>
          <w:bCs/>
        </w:rPr>
      </w:pPr>
      <w:r w:rsidRPr="001B7D63">
        <w:rPr>
          <w:b/>
          <w:bCs/>
        </w:rPr>
        <w:t>Inschrijfvoorwaarden</w:t>
      </w:r>
    </w:p>
    <w:p w14:paraId="6D136F63" w14:textId="3F674CFB" w:rsidR="00407862" w:rsidRDefault="00407862" w:rsidP="00407862">
      <w:r>
        <w:t xml:space="preserve">Inschrijving is alleen mogelijk door middel van </w:t>
      </w:r>
      <w:r w:rsidR="00A557C8">
        <w:t>dit in</w:t>
      </w:r>
      <w:r>
        <w:t>schrijfformulier. Andere wijze van inschrijving is niet mogelijk en word</w:t>
      </w:r>
      <w:r w:rsidR="00466074">
        <w:t>t</w:t>
      </w:r>
      <w:r>
        <w:t xml:space="preserve"> niet in behandeling genomen</w:t>
      </w:r>
      <w:r w:rsidR="002156E1">
        <w:t>.</w:t>
      </w:r>
    </w:p>
    <w:p w14:paraId="78C925A4" w14:textId="77777777" w:rsidR="00A557C8" w:rsidRDefault="00A557C8" w:rsidP="00407862"/>
    <w:p w14:paraId="1DA5135E" w14:textId="77777777" w:rsidR="00407862" w:rsidRDefault="00407862" w:rsidP="00407862">
      <w:r>
        <w:t>Aan de inschrijving zijn de volgende voorwaarden verbonden:</w:t>
      </w:r>
    </w:p>
    <w:p w14:paraId="60E4ADED" w14:textId="72041AC6" w:rsidR="00407862" w:rsidRDefault="00622BE3" w:rsidP="001D728C">
      <w:pPr>
        <w:ind w:left="720" w:hanging="720"/>
      </w:pPr>
      <w:r>
        <w:t>-</w:t>
      </w:r>
      <w:r>
        <w:tab/>
      </w:r>
      <w:r w:rsidR="00407862">
        <w:t xml:space="preserve">Een gegadigde die zich inschrijft stemt in met de gestelde voorwaarden en de wijze waarop de grond- verkoopprocedure plaatsvindt. </w:t>
      </w:r>
    </w:p>
    <w:p w14:paraId="3FF14074" w14:textId="71817EA1" w:rsidR="00407862" w:rsidRDefault="00622BE3" w:rsidP="001D728C">
      <w:pPr>
        <w:ind w:left="720" w:hanging="720"/>
      </w:pPr>
      <w:r>
        <w:t>-</w:t>
      </w:r>
      <w:r>
        <w:tab/>
      </w:r>
      <w:r w:rsidR="00407862">
        <w:t>De inschrijver conformeert zich aan de voorwaarden uit het bestemminsplan, het handboek Beeld, het handboek Circulariteit en aan de algemene verkoopvoorwaarden die de gemeente Hendrik-Ido-Ambacht stelt aan de ontwikkeling van (</w:t>
      </w:r>
      <w:proofErr w:type="spellStart"/>
      <w:r w:rsidR="00407862">
        <w:t>bedrijfs</w:t>
      </w:r>
      <w:proofErr w:type="spellEnd"/>
      <w:r w:rsidR="00407862">
        <w:t xml:space="preserve">)panden op Bedrijvenpark Ambachtsezoom. </w:t>
      </w:r>
    </w:p>
    <w:p w14:paraId="25427670" w14:textId="70BA41DE" w:rsidR="00407862" w:rsidRDefault="001D728C" w:rsidP="001D728C">
      <w:r>
        <w:t>-</w:t>
      </w:r>
      <w:r>
        <w:tab/>
      </w:r>
      <w:r w:rsidR="00407862">
        <w:t xml:space="preserve">De inschrijver is (gezamenlijk) eindgebruiker van het te bebouwen bedrijfspand. </w:t>
      </w:r>
    </w:p>
    <w:p w14:paraId="01C6676E" w14:textId="77777777" w:rsidR="00407862" w:rsidRDefault="00407862" w:rsidP="00407862"/>
    <w:p w14:paraId="337A980A" w14:textId="77777777" w:rsidR="00407862" w:rsidRDefault="00407862" w:rsidP="00407862">
      <w:r>
        <w:t>Het inschrijfformulier is alleen ontvankelijk indien:</w:t>
      </w:r>
    </w:p>
    <w:p w14:paraId="01279081" w14:textId="7EAE2872" w:rsidR="00407862" w:rsidRDefault="001D728C" w:rsidP="001D728C">
      <w:pPr>
        <w:ind w:left="720" w:hanging="720"/>
      </w:pPr>
      <w:r>
        <w:t>-</w:t>
      </w:r>
      <w:r>
        <w:tab/>
        <w:t>H</w:t>
      </w:r>
      <w:r w:rsidR="00407862">
        <w:t xml:space="preserve">et formulier volledig en naar waarheid is ingevuld, rechtsgeldig ondertekend door alle daartoe bevoegde eigenaren en/of bestuurders en de gevraagde bijlagen zijn bijgevoegd, te weten:  </w:t>
      </w:r>
    </w:p>
    <w:p w14:paraId="65DF5950" w14:textId="4DF42E0A" w:rsidR="00407862" w:rsidRDefault="00407862" w:rsidP="00407862">
      <w:r>
        <w:t>-</w:t>
      </w:r>
      <w:r>
        <w:tab/>
      </w:r>
      <w:r w:rsidR="001D728C">
        <w:t>K</w:t>
      </w:r>
      <w:r>
        <w:t xml:space="preserve">opie geldig ID bewijs (voorzijde en achterzijde) van tekeningsbevoegde persoon / personen. </w:t>
      </w:r>
    </w:p>
    <w:p w14:paraId="44723199" w14:textId="5E4D5A36" w:rsidR="00407862" w:rsidRDefault="00407862" w:rsidP="001D728C">
      <w:pPr>
        <w:ind w:left="720" w:hanging="720"/>
      </w:pPr>
      <w:r>
        <w:t>-</w:t>
      </w:r>
      <w:r>
        <w:tab/>
      </w:r>
      <w:r w:rsidR="001D728C">
        <w:t>U</w:t>
      </w:r>
      <w:r>
        <w:t xml:space="preserve">ittreksel(s) KvK (niet ouder dan 6 weken). Uit deze informatie moet blijken wie de </w:t>
      </w:r>
      <w:proofErr w:type="spellStart"/>
      <w:r>
        <w:t>ondertekeningsbevoegde</w:t>
      </w:r>
      <w:proofErr w:type="spellEnd"/>
      <w:r>
        <w:t xml:space="preserve"> persoon is. </w:t>
      </w:r>
    </w:p>
    <w:p w14:paraId="2B48CCBF" w14:textId="3A1DEBFD" w:rsidR="00634745" w:rsidRDefault="001D728C" w:rsidP="001D728C">
      <w:pPr>
        <w:ind w:left="720" w:hanging="720"/>
      </w:pPr>
      <w:r>
        <w:lastRenderedPageBreak/>
        <w:t>-</w:t>
      </w:r>
      <w:r>
        <w:tab/>
      </w:r>
      <w:r w:rsidR="00407862">
        <w:t xml:space="preserve">de inschrijving uiterlijk </w:t>
      </w:r>
      <w:r w:rsidR="00367CFE">
        <w:t>15 oktober 2024</w:t>
      </w:r>
      <w:r w:rsidR="00407862">
        <w:t xml:space="preserve"> is aangeleverd uitsluitend via e-mailadres </w:t>
      </w:r>
      <w:hyperlink r:id="rId6" w:history="1">
        <w:r w:rsidRPr="00EC350B">
          <w:rPr>
            <w:rStyle w:val="Hyperlink"/>
          </w:rPr>
          <w:t>mj.verhoef@h-i-ambacht.nl</w:t>
        </w:r>
      </w:hyperlink>
    </w:p>
    <w:p w14:paraId="04A23F96" w14:textId="77777777" w:rsidR="00EF7F77" w:rsidRDefault="00EF7F77" w:rsidP="00CE7C99">
      <w:pPr>
        <w:rPr>
          <w:b/>
          <w:bCs/>
        </w:rPr>
      </w:pPr>
    </w:p>
    <w:p w14:paraId="19D62B11" w14:textId="77777777" w:rsidR="00EF7F77" w:rsidRDefault="00EF7F77" w:rsidP="00CE7C99">
      <w:pPr>
        <w:rPr>
          <w:b/>
          <w:bCs/>
        </w:rPr>
      </w:pPr>
    </w:p>
    <w:p w14:paraId="6FD40BC4" w14:textId="5F6DFED5" w:rsidR="00CE7C99" w:rsidRPr="001B7D63" w:rsidRDefault="00CE7C99" w:rsidP="00CE7C99">
      <w:pPr>
        <w:rPr>
          <w:b/>
          <w:bCs/>
        </w:rPr>
      </w:pPr>
      <w:r w:rsidRPr="001B7D63">
        <w:rPr>
          <w:b/>
          <w:bCs/>
        </w:rPr>
        <w:t>Kavelvoorkeur</w:t>
      </w:r>
    </w:p>
    <w:p w14:paraId="0B0B66A8" w14:textId="12857F46" w:rsidR="00CE7C99" w:rsidRDefault="00CE7C99" w:rsidP="00CE7C99">
      <w:r>
        <w:t>Er worden meerdere kavels tegelijk aangeboden. Inschrijven op meerdere kavels is mogelijk. Samenvoeging en/of splitsing van kavels is bespreekbaar</w:t>
      </w:r>
      <w:r w:rsidR="002156E1">
        <w:t>; indien gewenst dit op het formulier aangeven</w:t>
      </w:r>
      <w:r>
        <w:t>.</w:t>
      </w:r>
    </w:p>
    <w:p w14:paraId="46F0C812" w14:textId="36E8498A" w:rsidR="00CE7C99" w:rsidRDefault="00722640" w:rsidP="006646B1">
      <w:r w:rsidRPr="00722640">
        <w:t>Indien voor meerdere (afzonderlijke) kavels wordt ingeschreven dient vooraf de volgorde van voorkeur te worden aangegeven. De voorkeur kan achteraf niet worden gewijzigd.</w:t>
      </w:r>
    </w:p>
    <w:p w14:paraId="6EE1EC07" w14:textId="6462A25B" w:rsidR="00CE7C99" w:rsidRDefault="00CE7C99" w:rsidP="006646B1"/>
    <w:p w14:paraId="331FD96E" w14:textId="32B61B35" w:rsidR="00FD4A5C" w:rsidRPr="00B86511" w:rsidRDefault="00F71A9C" w:rsidP="006646B1">
      <w:pPr>
        <w:rPr>
          <w:b/>
          <w:bCs/>
        </w:rPr>
      </w:pPr>
      <w:r w:rsidRPr="00B86511">
        <w:rPr>
          <w:b/>
          <w:bCs/>
        </w:rPr>
        <w:t xml:space="preserve">Beschikbare kavels: </w:t>
      </w:r>
    </w:p>
    <w:p w14:paraId="3BA69745" w14:textId="0B98C312" w:rsidR="00B16973" w:rsidRDefault="00466074" w:rsidP="006646B1">
      <w:r w:rsidRPr="00466074">
        <w:t>Zi</w:t>
      </w:r>
      <w:r>
        <w:t xml:space="preserve">e </w:t>
      </w:r>
      <w:r w:rsidR="004D194A">
        <w:t xml:space="preserve">voor de </w:t>
      </w:r>
      <w:r w:rsidR="00367CFE">
        <w:t>7</w:t>
      </w:r>
      <w:r w:rsidR="00520B23">
        <w:t xml:space="preserve"> </w:t>
      </w:r>
      <w:r w:rsidR="004D194A">
        <w:t xml:space="preserve">beschikbare kavels </w:t>
      </w:r>
      <w:r w:rsidR="00B86511">
        <w:t xml:space="preserve">en de oppervlakte </w:t>
      </w:r>
      <w:r w:rsidR="00B16973">
        <w:t xml:space="preserve">de witte kavels op: </w:t>
      </w:r>
      <w:hyperlink r:id="rId7" w:history="1">
        <w:r w:rsidR="00B16973" w:rsidRPr="00EC350B">
          <w:rPr>
            <w:rStyle w:val="Hyperlink"/>
          </w:rPr>
          <w:t>https://www.ambachtsezoom.nl/kavelkaart/</w:t>
        </w:r>
      </w:hyperlink>
    </w:p>
    <w:p w14:paraId="4039F96C" w14:textId="77777777" w:rsidR="00466074" w:rsidRPr="00466074" w:rsidRDefault="00466074" w:rsidP="006646B1"/>
    <w:p w14:paraId="0F3E912E" w14:textId="380C0574" w:rsidR="00FD4A5C" w:rsidRPr="00466074" w:rsidRDefault="007F7AD6" w:rsidP="006646B1">
      <w:r w:rsidRPr="00466074">
        <w:t>Groene werkkamers/groene gevels</w:t>
      </w:r>
    </w:p>
    <w:p w14:paraId="7972FC0E" w14:textId="1796F6BE" w:rsidR="006C5F52" w:rsidRPr="00B16973" w:rsidRDefault="00F71A9C" w:rsidP="006646B1">
      <w:r w:rsidRPr="00B16973">
        <w:t>Ω2c, Ω3a</w:t>
      </w:r>
      <w:r w:rsidR="00367CFE">
        <w:t xml:space="preserve"> en</w:t>
      </w:r>
      <w:r w:rsidRPr="00B16973">
        <w:t xml:space="preserve"> Ω3b </w:t>
      </w:r>
    </w:p>
    <w:p w14:paraId="4909CC05" w14:textId="77777777" w:rsidR="00466074" w:rsidRPr="00B16973" w:rsidRDefault="00466074" w:rsidP="006646B1"/>
    <w:p w14:paraId="2A81BC09" w14:textId="6CB1BB80" w:rsidR="006C5F52" w:rsidRDefault="006C5F52" w:rsidP="006646B1">
      <w:r w:rsidRPr="006C5F52">
        <w:t xml:space="preserve">Werk- en </w:t>
      </w:r>
      <w:proofErr w:type="spellStart"/>
      <w:r w:rsidRPr="006C5F52">
        <w:t>Daklandschap</w:t>
      </w:r>
      <w:proofErr w:type="spellEnd"/>
    </w:p>
    <w:p w14:paraId="23B478BA" w14:textId="75478ABE" w:rsidR="006C5F52" w:rsidRDefault="00367CFE" w:rsidP="006646B1">
      <w:r>
        <w:t>I4</w:t>
      </w:r>
      <w:r w:rsidR="00F71A9C" w:rsidRPr="00F71A9C">
        <w:t xml:space="preserve"> </w:t>
      </w:r>
    </w:p>
    <w:p w14:paraId="41A1C359" w14:textId="77777777" w:rsidR="00B16973" w:rsidRDefault="00B16973" w:rsidP="006646B1"/>
    <w:p w14:paraId="504F0A56" w14:textId="73954C6C" w:rsidR="006C5F52" w:rsidRDefault="006C5F52" w:rsidP="006646B1">
      <w:r>
        <w:t>Woon-werkkavels</w:t>
      </w:r>
    </w:p>
    <w:p w14:paraId="36FB7552" w14:textId="175D4D28" w:rsidR="00F71A9C" w:rsidRDefault="00F71A9C" w:rsidP="006646B1">
      <w:r w:rsidRPr="00F71A9C">
        <w:t>∆2, ∆5 en ∆6</w:t>
      </w:r>
    </w:p>
    <w:p w14:paraId="50644BA0" w14:textId="77777777" w:rsidR="00FD4A5C" w:rsidRDefault="00FD4A5C" w:rsidP="006646B1"/>
    <w:p w14:paraId="7849B233" w14:textId="4D27B8A2" w:rsidR="00A87450" w:rsidRDefault="00A87450" w:rsidP="006646B1">
      <w:r w:rsidRPr="00A87450">
        <w:t>Deze inschrijving is voor kavel</w:t>
      </w:r>
      <w:r w:rsidR="00B86511">
        <w:t>(s) in volgorde van voorkeur</w:t>
      </w:r>
      <w:r w:rsidRPr="00A87450">
        <w:t>:</w:t>
      </w:r>
      <w:r w:rsidR="007E5C6D">
        <w:t xml:space="preserve"> …………………………………………………………………………</w:t>
      </w:r>
      <w:r w:rsidR="00B86511">
        <w:t>……………………………….</w:t>
      </w:r>
    </w:p>
    <w:p w14:paraId="6A300D1F" w14:textId="50744237" w:rsidR="00E319A5" w:rsidRDefault="00E319A5" w:rsidP="006646B1"/>
    <w:p w14:paraId="171D1DA9" w14:textId="7E28D396" w:rsidR="00E319A5" w:rsidRDefault="00E319A5" w:rsidP="006646B1">
      <w:r>
        <w:t xml:space="preserve">Wat </w:t>
      </w:r>
      <w:r w:rsidR="00DD2E2F">
        <w:t xml:space="preserve">wilt u gaan bouwen:  </w:t>
      </w:r>
    </w:p>
    <w:p w14:paraId="03BDE130" w14:textId="7FDED313" w:rsidR="00DD2E2F" w:rsidRDefault="00DD2E2F" w:rsidP="006646B1">
      <w:r>
        <w:t>(</w:t>
      </w:r>
      <w:r w:rsidR="00D41D3F">
        <w:t xml:space="preserve">soort bedrijf, </w:t>
      </w:r>
      <w:r w:rsidR="009754DE">
        <w:t>bedrijfshal</w:t>
      </w:r>
      <w:r w:rsidR="002156E1">
        <w:t xml:space="preserve"> (aantal m2 en hoogte)</w:t>
      </w:r>
      <w:r w:rsidR="009754DE">
        <w:t>, kantoor</w:t>
      </w:r>
      <w:r w:rsidR="002156E1">
        <w:t xml:space="preserve"> (aantal m2 en hoogte)</w:t>
      </w:r>
      <w:r w:rsidR="009754DE">
        <w:t xml:space="preserve">,  </w:t>
      </w:r>
      <w:proofErr w:type="spellStart"/>
      <w:r w:rsidR="009754DE">
        <w:t>enz</w:t>
      </w:r>
      <w:proofErr w:type="spellEnd"/>
      <w:r w:rsidR="009754DE">
        <w:t>)</w:t>
      </w:r>
    </w:p>
    <w:p w14:paraId="6BFBAC39" w14:textId="69D714D5" w:rsidR="007E5C6D" w:rsidRDefault="007E5C6D" w:rsidP="006646B1">
      <w:r>
        <w:t>…………………………………………………………………………………………………………..</w:t>
      </w:r>
    </w:p>
    <w:p w14:paraId="50A54D74" w14:textId="0C38060F" w:rsidR="00722640" w:rsidRDefault="00722640" w:rsidP="006646B1"/>
    <w:p w14:paraId="7B38F4CE" w14:textId="47D7446E" w:rsidR="001B7D63" w:rsidRPr="00DD67BB" w:rsidRDefault="001B7D63" w:rsidP="006646B1">
      <w:pPr>
        <w:rPr>
          <w:b/>
          <w:bCs/>
        </w:rPr>
      </w:pPr>
      <w:r w:rsidRPr="00DD67BB">
        <w:rPr>
          <w:b/>
          <w:bCs/>
        </w:rPr>
        <w:t>Beoordelingscr</w:t>
      </w:r>
      <w:r w:rsidR="00DD67BB" w:rsidRPr="00DD67BB">
        <w:rPr>
          <w:b/>
          <w:bCs/>
        </w:rPr>
        <w:t>iteria</w:t>
      </w:r>
    </w:p>
    <w:p w14:paraId="670E8C16" w14:textId="20A3950B" w:rsidR="005B3613" w:rsidRDefault="002B6286" w:rsidP="006646B1">
      <w:r w:rsidRPr="002B6286">
        <w:t xml:space="preserve">Geef </w:t>
      </w:r>
      <w:r>
        <w:t xml:space="preserve">per criterium </w:t>
      </w:r>
      <w:r w:rsidRPr="002B6286">
        <w:t>hieronder in maximaal 300 woorden</w:t>
      </w:r>
      <w:r>
        <w:t xml:space="preserve"> uw antwoord/</w:t>
      </w:r>
      <w:r w:rsidR="00BF5FC1">
        <w:t>visie</w:t>
      </w:r>
      <w:r w:rsidR="002156E1">
        <w:t xml:space="preserve">. Voor het aantal punten dat per (deel)criterium kan worden behaald wordt verwezen naar de 'Voorwaarden en beoordelingscriteria </w:t>
      </w:r>
      <w:r w:rsidR="00ED0337">
        <w:t>voor de verkoop van kavels o</w:t>
      </w:r>
      <w:r w:rsidR="005F42ED">
        <w:t>p</w:t>
      </w:r>
      <w:r w:rsidR="00ED0337">
        <w:t xml:space="preserve"> het bedrijvenpark Ambachtsezoom'.</w:t>
      </w:r>
    </w:p>
    <w:p w14:paraId="40DB3718" w14:textId="77777777" w:rsidR="004314FE" w:rsidRDefault="004314FE" w:rsidP="006646B1"/>
    <w:p w14:paraId="59EF4830" w14:textId="1BFCEC99" w:rsidR="004314FE" w:rsidRPr="00EA0F16" w:rsidRDefault="004314FE" w:rsidP="00AE4F3C">
      <w:pPr>
        <w:rPr>
          <w:b/>
          <w:bCs/>
        </w:rPr>
      </w:pPr>
      <w:r w:rsidRPr="00EA0F16">
        <w:rPr>
          <w:b/>
          <w:bCs/>
        </w:rPr>
        <w:t>Criterium</w:t>
      </w:r>
      <w:r w:rsidR="00AE4F3C" w:rsidRPr="00EA0F16">
        <w:rPr>
          <w:b/>
          <w:bCs/>
        </w:rPr>
        <w:t xml:space="preserve"> 1</w:t>
      </w:r>
      <w:r w:rsidR="00ED0337">
        <w:rPr>
          <w:b/>
          <w:bCs/>
        </w:rPr>
        <w:t xml:space="preserve"> (maximaal 25 punten)</w:t>
      </w:r>
      <w:r w:rsidR="00AE4F3C" w:rsidRPr="00EA0F16">
        <w:rPr>
          <w:b/>
          <w:bCs/>
        </w:rPr>
        <w:t>:</w:t>
      </w:r>
      <w:r w:rsidRPr="00EA0F16">
        <w:rPr>
          <w:b/>
          <w:bCs/>
        </w:rPr>
        <w:t xml:space="preserve"> </w:t>
      </w:r>
    </w:p>
    <w:p w14:paraId="357A1CA9" w14:textId="641021D8" w:rsidR="00BF5FC1" w:rsidRPr="00EA0F16" w:rsidRDefault="009D3B1C" w:rsidP="00AE4F3C">
      <w:pPr>
        <w:rPr>
          <w:i/>
          <w:iCs/>
        </w:rPr>
      </w:pPr>
      <w:r w:rsidRPr="00EA0F16">
        <w:rPr>
          <w:i/>
          <w:iCs/>
        </w:rPr>
        <w:t>Het bedrijf komt uit Hendrik-Ido-Ambacht of de regio.</w:t>
      </w:r>
    </w:p>
    <w:p w14:paraId="1C83EE7B" w14:textId="7FCBE5D4" w:rsidR="004314FE" w:rsidRDefault="00AE4F3C" w:rsidP="00AE4F3C">
      <w:r>
        <w:t xml:space="preserve">Toelichting: </w:t>
      </w:r>
    </w:p>
    <w:p w14:paraId="126BC43B" w14:textId="22548F18" w:rsidR="004314FE" w:rsidRDefault="004314FE" w:rsidP="00AE4F3C">
      <w:r>
        <w:t>De gemeente heeft als doel om de lokale economie zoveel mogelijk te bevorderen.</w:t>
      </w:r>
      <w:r w:rsidR="00BE011F">
        <w:t xml:space="preserve"> </w:t>
      </w:r>
      <w:r>
        <w:t>Het bedrijvenpark wordt ontwikkeld voor de bouw van een bedrijfs- of woon/werkpand voor bedrijven uit Hendrik-Ido-Ambacht of de regio (Drechtsteden, Ridderkerk en Barendrecht).</w:t>
      </w:r>
    </w:p>
    <w:p w14:paraId="22305BC2" w14:textId="475AA707" w:rsidR="00451066" w:rsidRDefault="00451066" w:rsidP="00AE4F3C">
      <w:bookmarkStart w:id="0" w:name="_Hlk147133619"/>
      <w:bookmarkStart w:id="1" w:name="_Hlk147132504"/>
      <w:r>
        <w:t>Antwoord (maximaal 300 woorden):</w:t>
      </w:r>
    </w:p>
    <w:bookmarkEnd w:id="0"/>
    <w:p w14:paraId="7366CAE7" w14:textId="3ADF4394" w:rsidR="007E5C6D" w:rsidRDefault="007E5C6D" w:rsidP="00AE4F3C">
      <w:r>
        <w:t>…………………………………………………………………………………………………………..</w:t>
      </w:r>
    </w:p>
    <w:p w14:paraId="5F22CA58" w14:textId="7D0DC5FA" w:rsidR="007E5C6D" w:rsidRDefault="007E5C6D" w:rsidP="00AE4F3C">
      <w:r w:rsidRPr="007E5C6D">
        <w:t>…………………………………………………………………………………………………………..</w:t>
      </w:r>
    </w:p>
    <w:bookmarkEnd w:id="1"/>
    <w:p w14:paraId="41D674F1" w14:textId="77777777" w:rsidR="007E5C6D" w:rsidRDefault="007E5C6D" w:rsidP="00AE4F3C"/>
    <w:p w14:paraId="303C199C" w14:textId="77777777" w:rsidR="00AE4F3C" w:rsidRDefault="00AE4F3C" w:rsidP="00AE4F3C"/>
    <w:p w14:paraId="00B0629C" w14:textId="0AFA6F62" w:rsidR="00AE4F3C" w:rsidRPr="00EA0F16" w:rsidRDefault="00AE4F3C" w:rsidP="00AE4F3C">
      <w:pPr>
        <w:rPr>
          <w:b/>
          <w:bCs/>
        </w:rPr>
      </w:pPr>
      <w:r w:rsidRPr="00EA0F16">
        <w:rPr>
          <w:b/>
          <w:bCs/>
        </w:rPr>
        <w:t>Criterium 2</w:t>
      </w:r>
      <w:r w:rsidR="00ED0337">
        <w:rPr>
          <w:b/>
          <w:bCs/>
        </w:rPr>
        <w:t xml:space="preserve"> (maximaal 25 punten)</w:t>
      </w:r>
      <w:r w:rsidRPr="00EA0F16">
        <w:rPr>
          <w:b/>
          <w:bCs/>
        </w:rPr>
        <w:t>:</w:t>
      </w:r>
    </w:p>
    <w:p w14:paraId="508C9F94" w14:textId="09C3AFBA" w:rsidR="00BF5FC1" w:rsidRDefault="005552C5" w:rsidP="00AE4F3C">
      <w:r w:rsidRPr="00EA0F16">
        <w:rPr>
          <w:i/>
          <w:iCs/>
        </w:rPr>
        <w:t>De duurzame ambitie van het bedrijvenpark volledig onderschrijven en daar ook een eigen bijdrage aan</w:t>
      </w:r>
      <w:r w:rsidRPr="005552C5">
        <w:t xml:space="preserve"> </w:t>
      </w:r>
      <w:r w:rsidRPr="005F42ED">
        <w:rPr>
          <w:i/>
          <w:iCs/>
        </w:rPr>
        <w:t>willen leveren</w:t>
      </w:r>
      <w:r w:rsidRPr="005552C5">
        <w:t>.</w:t>
      </w:r>
    </w:p>
    <w:p w14:paraId="08D5D2C0" w14:textId="396DD948" w:rsidR="00AE4F3C" w:rsidRDefault="00AE4F3C" w:rsidP="00AE4F3C">
      <w:r>
        <w:t>Toelichting:</w:t>
      </w:r>
    </w:p>
    <w:p w14:paraId="2BEA57FB" w14:textId="77777777" w:rsidR="00D93651" w:rsidRDefault="00D93651" w:rsidP="00D93651">
      <w:r>
        <w:t xml:space="preserve">Ambachtsezoom is het eerste volledig circulaire bedrijvenpark in Nederland. De te vestigen bedrijven dienen de duurzame ambitie te onderschrijven en daar een eigen bijdrage aan te leveren. </w:t>
      </w:r>
    </w:p>
    <w:p w14:paraId="60743FC8" w14:textId="210243B1" w:rsidR="00D93651" w:rsidRDefault="00D93651" w:rsidP="00D93651">
      <w:r>
        <w:t>Wie wil bouwen op Ambachtsezoom, moet daarom voldoen aan een</w:t>
      </w:r>
      <w:r w:rsidR="00ED0337">
        <w:t xml:space="preserve"> </w:t>
      </w:r>
      <w:r>
        <w:t xml:space="preserve">aantal uitgangspunten en maatregelen. Acht maatregelen zijn verplicht en gelden voor iedereen. </w:t>
      </w:r>
    </w:p>
    <w:p w14:paraId="66BFBFD5" w14:textId="77777777" w:rsidR="00D93651" w:rsidRDefault="00D93651" w:rsidP="00D93651">
      <w:r>
        <w:t>Andere maatregelen zijn aanvullend en bieden mogelijkheden om met</w:t>
      </w:r>
    </w:p>
    <w:p w14:paraId="4635788C" w14:textId="0EAF8CA7" w:rsidR="00AE4F3C" w:rsidRDefault="00D93651" w:rsidP="00D93651">
      <w:r>
        <w:t>maatwerk  het pand extra duurzaam te maken.</w:t>
      </w:r>
    </w:p>
    <w:p w14:paraId="7FB3988A" w14:textId="5680A50C" w:rsidR="00451066" w:rsidRDefault="00451066" w:rsidP="00D93651">
      <w:r w:rsidRPr="00451066">
        <w:t>Antwoord (maximaal 300 woorden):</w:t>
      </w:r>
    </w:p>
    <w:p w14:paraId="08680F92" w14:textId="77777777" w:rsidR="007E5C6D" w:rsidRDefault="007E5C6D" w:rsidP="007E5C6D">
      <w:r>
        <w:t>…………………………………………………………………………………………………………..</w:t>
      </w:r>
    </w:p>
    <w:p w14:paraId="4900653D" w14:textId="1B2A1B99" w:rsidR="007E5C6D" w:rsidRDefault="007E5C6D" w:rsidP="007E5C6D">
      <w:r>
        <w:t>…………………………………………………………………………………………………………..</w:t>
      </w:r>
    </w:p>
    <w:p w14:paraId="4BB3554C" w14:textId="41181625" w:rsidR="00D93651" w:rsidRDefault="00D93651" w:rsidP="00D93651"/>
    <w:p w14:paraId="54165318" w14:textId="5C7614BC" w:rsidR="00D93651" w:rsidRPr="00EA0F16" w:rsidRDefault="00D93651" w:rsidP="00D93651">
      <w:pPr>
        <w:rPr>
          <w:b/>
          <w:bCs/>
        </w:rPr>
      </w:pPr>
      <w:r w:rsidRPr="00EA0F16">
        <w:rPr>
          <w:b/>
          <w:bCs/>
        </w:rPr>
        <w:t>Criterium 3</w:t>
      </w:r>
      <w:r w:rsidR="00ED0337">
        <w:rPr>
          <w:b/>
          <w:bCs/>
        </w:rPr>
        <w:t xml:space="preserve"> (maximaal 30 punten):</w:t>
      </w:r>
    </w:p>
    <w:p w14:paraId="140738D6" w14:textId="09E1A3BC" w:rsidR="00BF5FC1" w:rsidRPr="00EA0F16" w:rsidRDefault="00E00AE8" w:rsidP="00BB1780">
      <w:pPr>
        <w:rPr>
          <w:i/>
          <w:iCs/>
        </w:rPr>
      </w:pPr>
      <w:r w:rsidRPr="00EA0F16">
        <w:rPr>
          <w:i/>
          <w:iCs/>
        </w:rPr>
        <w:t>Een bijdrage leveren aan verbetering van het sociaal economisch klimaat.</w:t>
      </w:r>
    </w:p>
    <w:p w14:paraId="305312F4" w14:textId="1FC9110F" w:rsidR="00BB1780" w:rsidRDefault="00BB1780" w:rsidP="00BB1780">
      <w:r>
        <w:t>Toelichting:</w:t>
      </w:r>
    </w:p>
    <w:p w14:paraId="07D2E383" w14:textId="77777777" w:rsidR="00135903" w:rsidRDefault="00135903" w:rsidP="00135903">
      <w:r>
        <w:t>De werkgelegenheid moet een mix zijn van opleidingsniveaus.</w:t>
      </w:r>
    </w:p>
    <w:p w14:paraId="406ECFBD" w14:textId="77777777" w:rsidR="00135903" w:rsidRDefault="00135903" w:rsidP="00135903">
      <w:r>
        <w:t>Het bedrijf moet een bijdrage leveren aan de verbinding onderwijs – arbeidsmarkt.</w:t>
      </w:r>
    </w:p>
    <w:p w14:paraId="3B9DABB6" w14:textId="2048A031" w:rsidR="00BB1780" w:rsidRDefault="00135903" w:rsidP="00135903">
      <w:r>
        <w:t>Het bedrijf moet een bijdrage leveren aan de kwalitatieve groei en kwantitatieve groei van de werkgelegenheid.</w:t>
      </w:r>
    </w:p>
    <w:p w14:paraId="1D3641AF" w14:textId="1ACF49A1" w:rsidR="00451066" w:rsidRDefault="00451066" w:rsidP="00135903">
      <w:r w:rsidRPr="00451066">
        <w:t>Antwoord (maximaal 300 woorden):</w:t>
      </w:r>
    </w:p>
    <w:p w14:paraId="3878DD59" w14:textId="77777777" w:rsidR="007E5C6D" w:rsidRDefault="007E5C6D" w:rsidP="007E5C6D">
      <w:r>
        <w:t>…………………………………………………………………………………………………………..</w:t>
      </w:r>
    </w:p>
    <w:p w14:paraId="5293C236" w14:textId="0FD066E4" w:rsidR="007E5C6D" w:rsidRDefault="007E5C6D" w:rsidP="007E5C6D">
      <w:r>
        <w:t>…………………………………………………………………………………………………………..</w:t>
      </w:r>
    </w:p>
    <w:p w14:paraId="567F9D1C" w14:textId="77777777" w:rsidR="00BB1780" w:rsidRDefault="00BB1780" w:rsidP="00BF5FC1">
      <w:pPr>
        <w:pStyle w:val="Lijstalinea"/>
      </w:pPr>
    </w:p>
    <w:p w14:paraId="46A0617A" w14:textId="6A59C252" w:rsidR="00521E78" w:rsidRPr="00EA0F16" w:rsidRDefault="00521E78" w:rsidP="00521E78">
      <w:pPr>
        <w:rPr>
          <w:b/>
          <w:bCs/>
        </w:rPr>
      </w:pPr>
      <w:r w:rsidRPr="00EA0F16">
        <w:rPr>
          <w:b/>
          <w:bCs/>
        </w:rPr>
        <w:t>Criterium 4</w:t>
      </w:r>
      <w:r w:rsidR="00ED0337">
        <w:rPr>
          <w:b/>
          <w:bCs/>
        </w:rPr>
        <w:t xml:space="preserve"> (maximaal 10 punten)</w:t>
      </w:r>
      <w:r w:rsidRPr="00EA0F16">
        <w:rPr>
          <w:b/>
          <w:bCs/>
        </w:rPr>
        <w:t>:</w:t>
      </w:r>
    </w:p>
    <w:p w14:paraId="0022F0CC" w14:textId="239AB4F7" w:rsidR="00BF5FC1" w:rsidRPr="00EA0F16" w:rsidRDefault="002B6CEF" w:rsidP="00521E78">
      <w:pPr>
        <w:rPr>
          <w:i/>
          <w:iCs/>
        </w:rPr>
      </w:pPr>
      <w:r w:rsidRPr="00EA0F16">
        <w:rPr>
          <w:i/>
          <w:iCs/>
        </w:rPr>
        <w:t>Bijdragen aan de welvaart van de regio door innovatieve producten/productie.</w:t>
      </w:r>
    </w:p>
    <w:p w14:paraId="577C7C7A" w14:textId="7EB5887C" w:rsidR="00BF5FC1" w:rsidRDefault="00521E78" w:rsidP="00521E78">
      <w:r>
        <w:t>Toelichting:</w:t>
      </w:r>
    </w:p>
    <w:p w14:paraId="15420B1D" w14:textId="1D48707E" w:rsidR="00521E78" w:rsidRDefault="001C1679" w:rsidP="00521E78">
      <w:r w:rsidRPr="001C1679">
        <w:t>Het bedrijf levert een meerwaarde voor  de regio door innovatieve producten en/of een innovatieve productie. Gedacht kan worden aan technologie, nieuwe markten, samenwerking en uitstraling.</w:t>
      </w:r>
    </w:p>
    <w:p w14:paraId="7F1064CA" w14:textId="4918356F" w:rsidR="00451066" w:rsidRDefault="00451066" w:rsidP="00521E78">
      <w:r w:rsidRPr="00451066">
        <w:t>Antwoord (maximaal 300 woorden):</w:t>
      </w:r>
    </w:p>
    <w:p w14:paraId="30A50FC3" w14:textId="77777777" w:rsidR="007E5C6D" w:rsidRDefault="007E5C6D" w:rsidP="007E5C6D">
      <w:r>
        <w:t>…………………………………………………………………………………………………………..</w:t>
      </w:r>
    </w:p>
    <w:p w14:paraId="52B03F19" w14:textId="475A7678" w:rsidR="007E5C6D" w:rsidRDefault="007E5C6D" w:rsidP="007E5C6D">
      <w:r>
        <w:t>…………………………………………………………………………………………………………..</w:t>
      </w:r>
    </w:p>
    <w:p w14:paraId="223F29E6" w14:textId="77777777" w:rsidR="00521E78" w:rsidRDefault="00521E78" w:rsidP="00521E78"/>
    <w:p w14:paraId="2CBBAAA5" w14:textId="440480FB" w:rsidR="001C1679" w:rsidRPr="00EA0F16" w:rsidRDefault="001C1679" w:rsidP="001C1679">
      <w:pPr>
        <w:rPr>
          <w:b/>
          <w:bCs/>
        </w:rPr>
      </w:pPr>
      <w:r w:rsidRPr="00EA0F16">
        <w:rPr>
          <w:b/>
          <w:bCs/>
        </w:rPr>
        <w:t>Criterium 5</w:t>
      </w:r>
      <w:r w:rsidR="00ED0337">
        <w:rPr>
          <w:b/>
          <w:bCs/>
        </w:rPr>
        <w:t xml:space="preserve"> (maximaal 10 punten):</w:t>
      </w:r>
    </w:p>
    <w:p w14:paraId="3A6A5249" w14:textId="368E4167" w:rsidR="002B6CEF" w:rsidRPr="00EA0F16" w:rsidRDefault="005B3613" w:rsidP="001C1679">
      <w:pPr>
        <w:rPr>
          <w:i/>
          <w:iCs/>
        </w:rPr>
      </w:pPr>
      <w:r w:rsidRPr="00EA0F16">
        <w:rPr>
          <w:i/>
          <w:iCs/>
        </w:rPr>
        <w:t>Een goed verdienvermogen en een grote weerbaarheid te hebben.</w:t>
      </w:r>
    </w:p>
    <w:p w14:paraId="2CBBF15B" w14:textId="42A5BAE4" w:rsidR="001C1679" w:rsidRDefault="001C1679" w:rsidP="001C1679">
      <w:r>
        <w:t>Toelichting:</w:t>
      </w:r>
    </w:p>
    <w:p w14:paraId="77AC8E58" w14:textId="77777777" w:rsidR="00BD5BA5" w:rsidRDefault="00BD5BA5" w:rsidP="00BD5BA5">
      <w:r>
        <w:t xml:space="preserve">Het bedrijf moet aantoonbaar economisch gezond zijn. </w:t>
      </w:r>
    </w:p>
    <w:p w14:paraId="6AFFA7D3" w14:textId="40C6B17A" w:rsidR="001C1679" w:rsidRDefault="00BD5BA5" w:rsidP="00BD5BA5">
      <w:r>
        <w:t>Het ten behoeve van de doorstroming achterlaten van een pand binnen de gemeente dat in eigendom is, is een pré.</w:t>
      </w:r>
    </w:p>
    <w:p w14:paraId="21935A1B" w14:textId="0CCD1081" w:rsidR="00451066" w:rsidRDefault="00451066" w:rsidP="00BD5BA5">
      <w:r w:rsidRPr="00451066">
        <w:t>Antwoord (maximaal 300 woorden):</w:t>
      </w:r>
    </w:p>
    <w:p w14:paraId="42DD4AD4" w14:textId="77777777" w:rsidR="007E5C6D" w:rsidRDefault="007E5C6D" w:rsidP="007E5C6D">
      <w:r>
        <w:t>…………………………………………………………………………………………………………..</w:t>
      </w:r>
    </w:p>
    <w:p w14:paraId="619500AF" w14:textId="3E8C8041" w:rsidR="007E5C6D" w:rsidRDefault="007E5C6D" w:rsidP="007E5C6D">
      <w:r>
        <w:t>…………………………………………………………………………………………………………..</w:t>
      </w:r>
    </w:p>
    <w:p w14:paraId="7995DE76" w14:textId="77777777" w:rsidR="00BD5BA5" w:rsidRDefault="00BD5BA5" w:rsidP="00BD5BA5"/>
    <w:p w14:paraId="225DB5A5" w14:textId="77777777" w:rsidR="001C1679" w:rsidRDefault="001C1679" w:rsidP="001C1679"/>
    <w:p w14:paraId="257918B3" w14:textId="4A653A7D" w:rsidR="007E5C6D" w:rsidRDefault="007E5C6D" w:rsidP="006646B1">
      <w:pPr>
        <w:rPr>
          <w:b/>
          <w:bCs/>
        </w:rPr>
      </w:pPr>
      <w:r w:rsidRPr="007E5C6D">
        <w:rPr>
          <w:b/>
          <w:bCs/>
        </w:rPr>
        <w:t>Ondertekening:</w:t>
      </w:r>
    </w:p>
    <w:p w14:paraId="2881A78D" w14:textId="11059368" w:rsidR="0035646C" w:rsidRDefault="0035646C" w:rsidP="006646B1">
      <w:pPr>
        <w:rPr>
          <w:b/>
          <w:bCs/>
        </w:rPr>
      </w:pPr>
    </w:p>
    <w:p w14:paraId="1DF4C5B0" w14:textId="40003A80" w:rsidR="0035646C" w:rsidRDefault="008E3F8E" w:rsidP="008E3F8E">
      <w:pPr>
        <w:rPr>
          <w:b/>
          <w:bCs/>
        </w:rPr>
      </w:pPr>
      <w:r w:rsidRPr="008E3F8E">
        <w:t xml:space="preserve">Naam: </w:t>
      </w:r>
      <w:r w:rsidRPr="008E3F8E">
        <w:rPr>
          <w:b/>
          <w:bCs/>
        </w:rPr>
        <w:t>………………………………………………………………………………………………………….</w:t>
      </w:r>
    </w:p>
    <w:p w14:paraId="73DDF00A" w14:textId="63D12307" w:rsidR="008E3F8E" w:rsidRDefault="008E3F8E" w:rsidP="006646B1">
      <w:r w:rsidRPr="008E3F8E">
        <w:t>Functie:</w:t>
      </w:r>
    </w:p>
    <w:p w14:paraId="6939BE46" w14:textId="5B3EEC50" w:rsidR="008E3F8E" w:rsidRDefault="008E3F8E" w:rsidP="008E3F8E">
      <w:r>
        <w:t>…………………………………………………………………………………………………………..</w:t>
      </w:r>
    </w:p>
    <w:p w14:paraId="3C0B1F2F" w14:textId="783DB0B6" w:rsidR="002F0DFC" w:rsidRDefault="00727228" w:rsidP="008E3F8E">
      <w:r>
        <w:t>Handtekening:</w:t>
      </w:r>
    </w:p>
    <w:p w14:paraId="71B11E57" w14:textId="6BB8D480" w:rsidR="00727228" w:rsidRDefault="00727228" w:rsidP="008E3F8E">
      <w:r>
        <w:t>…………………………………………………………………………………………………………..</w:t>
      </w:r>
    </w:p>
    <w:p w14:paraId="61FF8504" w14:textId="5F6A9AD7" w:rsidR="00AF378B" w:rsidRPr="008E3F8E" w:rsidRDefault="00AF378B" w:rsidP="008E3F8E"/>
    <w:p w14:paraId="5649FA38" w14:textId="0557FDA6" w:rsidR="007E5C6D" w:rsidRDefault="007E5C6D" w:rsidP="006646B1">
      <w:pPr>
        <w:rPr>
          <w:b/>
          <w:bCs/>
        </w:rPr>
      </w:pPr>
    </w:p>
    <w:p w14:paraId="45D83825" w14:textId="77777777" w:rsidR="00CB585C" w:rsidRPr="00CB585C" w:rsidRDefault="00CB585C" w:rsidP="00CB585C">
      <w:pPr>
        <w:rPr>
          <w:b/>
          <w:bCs/>
        </w:rPr>
      </w:pPr>
      <w:r w:rsidRPr="00CB585C">
        <w:rPr>
          <w:b/>
          <w:bCs/>
        </w:rPr>
        <w:t xml:space="preserve">Bijvoegen: </w:t>
      </w:r>
    </w:p>
    <w:p w14:paraId="12EEC839" w14:textId="77777777" w:rsidR="00CB585C" w:rsidRPr="00CB585C" w:rsidRDefault="00CB585C" w:rsidP="00CB585C"/>
    <w:p w14:paraId="6D83F1F2" w14:textId="77777777" w:rsidR="00CB585C" w:rsidRPr="00CB585C" w:rsidRDefault="00CB585C" w:rsidP="00CB585C">
      <w:r w:rsidRPr="00CB585C">
        <w:t>-</w:t>
      </w:r>
      <w:r w:rsidRPr="00CB585C">
        <w:tab/>
        <w:t>Kopie geldig ID bewijs (voorzijde en achterzijde) van tekeningsbevoegde persoon / personen.</w:t>
      </w:r>
    </w:p>
    <w:p w14:paraId="79E5B670" w14:textId="77777777" w:rsidR="00CB585C" w:rsidRPr="00CB585C" w:rsidRDefault="00CB585C" w:rsidP="00882F60">
      <w:pPr>
        <w:ind w:left="720" w:hanging="720"/>
      </w:pPr>
      <w:r w:rsidRPr="00CB585C">
        <w:t>-</w:t>
      </w:r>
      <w:r w:rsidRPr="00CB585C">
        <w:tab/>
        <w:t xml:space="preserve">Uittreksel(s) KvK (niet ouder dan 6 weken). Uit deze informatie moet blijken wie de </w:t>
      </w:r>
      <w:proofErr w:type="spellStart"/>
      <w:r w:rsidRPr="00CB585C">
        <w:t>ondertekeningsbevoegde</w:t>
      </w:r>
      <w:proofErr w:type="spellEnd"/>
      <w:r w:rsidRPr="00CB585C">
        <w:t xml:space="preserve"> persoon is.</w:t>
      </w:r>
    </w:p>
    <w:p w14:paraId="1BAA8B18" w14:textId="77777777" w:rsidR="00CB585C" w:rsidRPr="00CB585C" w:rsidRDefault="00CB585C" w:rsidP="006646B1"/>
    <w:sectPr w:rsidR="00CB585C" w:rsidRPr="00CB585C" w:rsidSect="004822E9">
      <w:pgSz w:w="11907" w:h="16840" w:code="9"/>
      <w:pgMar w:top="2693" w:right="1701" w:bottom="1531" w:left="1701" w:header="28" w:footer="204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taBook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224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408D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2E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C0F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C40A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00F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86C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BCEC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C1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86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B02B5"/>
    <w:multiLevelType w:val="hybridMultilevel"/>
    <w:tmpl w:val="0CB60756"/>
    <w:lvl w:ilvl="0" w:tplc="6F78C7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615C9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EE3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0C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88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AA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E7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EF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2E7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6129C"/>
    <w:multiLevelType w:val="hybridMultilevel"/>
    <w:tmpl w:val="BF2CAECE"/>
    <w:lvl w:ilvl="0" w:tplc="929E5016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64B3B"/>
    <w:multiLevelType w:val="hybridMultilevel"/>
    <w:tmpl w:val="981E4510"/>
    <w:lvl w:ilvl="0" w:tplc="FE58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  <w:sz w:val="16"/>
        <w:szCs w:val="16"/>
        <w:vertAlign w:val="superscript"/>
      </w:rPr>
    </w:lvl>
    <w:lvl w:ilvl="1" w:tplc="0C7092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0CD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02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8A8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4A5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C6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04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8C2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30C1F"/>
    <w:multiLevelType w:val="hybridMultilevel"/>
    <w:tmpl w:val="DBE2EFC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896304"/>
    <w:multiLevelType w:val="hybridMultilevel"/>
    <w:tmpl w:val="D42AE23C"/>
    <w:lvl w:ilvl="0" w:tplc="EA5C7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A4748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10E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E0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E3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C84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40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C45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43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85241"/>
    <w:multiLevelType w:val="hybridMultilevel"/>
    <w:tmpl w:val="283019C6"/>
    <w:lvl w:ilvl="0" w:tplc="A61E5C6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6174">
    <w:abstractNumId w:val="12"/>
  </w:num>
  <w:num w:numId="2" w16cid:durableId="786394149">
    <w:abstractNumId w:val="10"/>
  </w:num>
  <w:num w:numId="3" w16cid:durableId="1314681734">
    <w:abstractNumId w:val="14"/>
  </w:num>
  <w:num w:numId="4" w16cid:durableId="352345753">
    <w:abstractNumId w:val="9"/>
  </w:num>
  <w:num w:numId="5" w16cid:durableId="219558052">
    <w:abstractNumId w:val="7"/>
  </w:num>
  <w:num w:numId="6" w16cid:durableId="1372195148">
    <w:abstractNumId w:val="6"/>
  </w:num>
  <w:num w:numId="7" w16cid:durableId="1430277768">
    <w:abstractNumId w:val="5"/>
  </w:num>
  <w:num w:numId="8" w16cid:durableId="33696756">
    <w:abstractNumId w:val="4"/>
  </w:num>
  <w:num w:numId="9" w16cid:durableId="1579746498">
    <w:abstractNumId w:val="8"/>
  </w:num>
  <w:num w:numId="10" w16cid:durableId="2121605139">
    <w:abstractNumId w:val="3"/>
  </w:num>
  <w:num w:numId="11" w16cid:durableId="919023461">
    <w:abstractNumId w:val="2"/>
  </w:num>
  <w:num w:numId="12" w16cid:durableId="1072773805">
    <w:abstractNumId w:val="1"/>
  </w:num>
  <w:num w:numId="13" w16cid:durableId="588854518">
    <w:abstractNumId w:val="0"/>
  </w:num>
  <w:num w:numId="14" w16cid:durableId="959143774">
    <w:abstractNumId w:val="13"/>
  </w:num>
  <w:num w:numId="15" w16cid:durableId="1057507311">
    <w:abstractNumId w:val="15"/>
  </w:num>
  <w:num w:numId="16" w16cid:durableId="2057194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4B"/>
    <w:rsid w:val="00055595"/>
    <w:rsid w:val="0006471C"/>
    <w:rsid w:val="000F3118"/>
    <w:rsid w:val="00127F89"/>
    <w:rsid w:val="00135903"/>
    <w:rsid w:val="00192AF3"/>
    <w:rsid w:val="001B7D63"/>
    <w:rsid w:val="001C1679"/>
    <w:rsid w:val="001D728C"/>
    <w:rsid w:val="001E1774"/>
    <w:rsid w:val="00212BD4"/>
    <w:rsid w:val="002156E1"/>
    <w:rsid w:val="00240B11"/>
    <w:rsid w:val="00253BB1"/>
    <w:rsid w:val="002B6286"/>
    <w:rsid w:val="002B6CEF"/>
    <w:rsid w:val="002F0DFC"/>
    <w:rsid w:val="003208BB"/>
    <w:rsid w:val="0034367B"/>
    <w:rsid w:val="0035646C"/>
    <w:rsid w:val="003602BA"/>
    <w:rsid w:val="00367CFE"/>
    <w:rsid w:val="0037314B"/>
    <w:rsid w:val="00380F2B"/>
    <w:rsid w:val="00407862"/>
    <w:rsid w:val="004314FE"/>
    <w:rsid w:val="00451066"/>
    <w:rsid w:val="00466074"/>
    <w:rsid w:val="004822E9"/>
    <w:rsid w:val="004D194A"/>
    <w:rsid w:val="00516623"/>
    <w:rsid w:val="00520B23"/>
    <w:rsid w:val="00521E78"/>
    <w:rsid w:val="005552C5"/>
    <w:rsid w:val="005838E3"/>
    <w:rsid w:val="005B3613"/>
    <w:rsid w:val="005D44DB"/>
    <w:rsid w:val="005F42ED"/>
    <w:rsid w:val="00622BE3"/>
    <w:rsid w:val="00634745"/>
    <w:rsid w:val="00637316"/>
    <w:rsid w:val="00642A8B"/>
    <w:rsid w:val="006646B1"/>
    <w:rsid w:val="006C0352"/>
    <w:rsid w:val="006C5F52"/>
    <w:rsid w:val="00701E7F"/>
    <w:rsid w:val="00722640"/>
    <w:rsid w:val="00727228"/>
    <w:rsid w:val="0073214C"/>
    <w:rsid w:val="007E5C6D"/>
    <w:rsid w:val="007E6280"/>
    <w:rsid w:val="007F7AD6"/>
    <w:rsid w:val="00834FC0"/>
    <w:rsid w:val="00867ED6"/>
    <w:rsid w:val="00882F60"/>
    <w:rsid w:val="008C08C4"/>
    <w:rsid w:val="008D566C"/>
    <w:rsid w:val="008E3F8E"/>
    <w:rsid w:val="00930B14"/>
    <w:rsid w:val="009754DE"/>
    <w:rsid w:val="00980FD4"/>
    <w:rsid w:val="009D3B1C"/>
    <w:rsid w:val="00A557C8"/>
    <w:rsid w:val="00A87450"/>
    <w:rsid w:val="00AD1BDB"/>
    <w:rsid w:val="00AE4F3C"/>
    <w:rsid w:val="00AF378B"/>
    <w:rsid w:val="00B16973"/>
    <w:rsid w:val="00B709FA"/>
    <w:rsid w:val="00B75DB9"/>
    <w:rsid w:val="00B86511"/>
    <w:rsid w:val="00B94868"/>
    <w:rsid w:val="00BB1780"/>
    <w:rsid w:val="00BD5BA5"/>
    <w:rsid w:val="00BE011F"/>
    <w:rsid w:val="00BF5FC1"/>
    <w:rsid w:val="00CB585C"/>
    <w:rsid w:val="00CE7C99"/>
    <w:rsid w:val="00D32361"/>
    <w:rsid w:val="00D41D3F"/>
    <w:rsid w:val="00D51941"/>
    <w:rsid w:val="00D627EF"/>
    <w:rsid w:val="00D7398D"/>
    <w:rsid w:val="00D810A7"/>
    <w:rsid w:val="00D93651"/>
    <w:rsid w:val="00DD2E2F"/>
    <w:rsid w:val="00DD67BB"/>
    <w:rsid w:val="00E00AE8"/>
    <w:rsid w:val="00E01AD7"/>
    <w:rsid w:val="00E319A5"/>
    <w:rsid w:val="00E42E51"/>
    <w:rsid w:val="00E76AA1"/>
    <w:rsid w:val="00EA0F16"/>
    <w:rsid w:val="00ED0337"/>
    <w:rsid w:val="00EF7F77"/>
    <w:rsid w:val="00F15FDD"/>
    <w:rsid w:val="00F71A9C"/>
    <w:rsid w:val="00F96699"/>
    <w:rsid w:val="00FD4A5C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3C530"/>
  <w15:chartTrackingRefBased/>
  <w15:docId w15:val="{E9A41D19-2988-46D4-9843-8E3D0ACD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8" w:lineRule="auto"/>
    </w:pPr>
    <w:rPr>
      <w:rFonts w:ascii="Garamond" w:hAnsi="Garamond"/>
      <w:sz w:val="21"/>
      <w:szCs w:val="24"/>
      <w:lang w:eastAsia="en-US"/>
    </w:rPr>
  </w:style>
  <w:style w:type="paragraph" w:styleId="Kop1">
    <w:name w:val="heading 1"/>
    <w:next w:val="Standaard"/>
    <w:qFormat/>
    <w:pPr>
      <w:spacing w:line="288" w:lineRule="auto"/>
      <w:outlineLvl w:val="0"/>
    </w:pPr>
    <w:rPr>
      <w:rFonts w:ascii="MetaBook-Roman" w:hAnsi="MetaBook-Roman" w:cs="Arial"/>
      <w:kern w:val="32"/>
      <w:sz w:val="28"/>
      <w:szCs w:val="32"/>
      <w:lang w:eastAsia="en-US"/>
    </w:rPr>
  </w:style>
  <w:style w:type="paragraph" w:styleId="Kop2">
    <w:name w:val="heading 2"/>
    <w:basedOn w:val="Standaard"/>
    <w:next w:val="Standaard"/>
    <w:qFormat/>
    <w:pPr>
      <w:outlineLvl w:val="1"/>
    </w:pPr>
    <w:rPr>
      <w:rFonts w:ascii="MetaBook-Roman" w:hAnsi="MetaBook-Roman" w:cs="Arial"/>
      <w:sz w:val="25"/>
      <w:szCs w:val="28"/>
    </w:rPr>
  </w:style>
  <w:style w:type="paragraph" w:styleId="Kop3">
    <w:name w:val="heading 3"/>
    <w:next w:val="Standaard"/>
    <w:qFormat/>
    <w:pPr>
      <w:spacing w:line="288" w:lineRule="auto"/>
      <w:outlineLvl w:val="2"/>
    </w:pPr>
    <w:rPr>
      <w:rFonts w:ascii="MetaBook-Roman" w:hAnsi="MetaBook-Roman" w:cs="Arial"/>
      <w:kern w:val="32"/>
      <w:sz w:val="22"/>
      <w:szCs w:val="32"/>
      <w:lang w:eastAsia="en-US"/>
    </w:rPr>
  </w:style>
  <w:style w:type="paragraph" w:styleId="Kop4">
    <w:name w:val="heading 4"/>
    <w:basedOn w:val="Standaard"/>
    <w:next w:val="Standaard"/>
    <w:qFormat/>
    <w:pPr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outlineLvl w:val="4"/>
    </w:pPr>
    <w:rPr>
      <w:i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customStyle="1" w:styleId="AfdelingBOR">
    <w:name w:val="Afdeling BOR"/>
    <w:basedOn w:val="Standaard"/>
    <w:rsid w:val="0034367B"/>
    <w:pPr>
      <w:spacing w:line="240" w:lineRule="auto"/>
    </w:pPr>
  </w:style>
  <w:style w:type="paragraph" w:customStyle="1" w:styleId="Bijschriften">
    <w:name w:val="Bijschriften"/>
    <w:basedOn w:val="Standaard"/>
    <w:rPr>
      <w:i/>
      <w:iCs/>
      <w:sz w:val="19"/>
      <w:szCs w:val="20"/>
    </w:rPr>
  </w:style>
  <w:style w:type="paragraph" w:customStyle="1" w:styleId="AfdelingBO">
    <w:name w:val="Afdeling BO"/>
    <w:basedOn w:val="Standaard"/>
    <w:rsid w:val="00B94868"/>
    <w:pPr>
      <w:spacing w:line="240" w:lineRule="auto"/>
    </w:pPr>
    <w:rPr>
      <w:szCs w:val="20"/>
      <w:lang w:eastAsia="nl-NL"/>
    </w:rPr>
  </w:style>
  <w:style w:type="paragraph" w:customStyle="1" w:styleId="Directie">
    <w:name w:val="Directie"/>
    <w:basedOn w:val="Standaard"/>
    <w:rsid w:val="0034367B"/>
    <w:pPr>
      <w:spacing w:line="240" w:lineRule="auto"/>
    </w:pPr>
  </w:style>
  <w:style w:type="paragraph" w:customStyle="1" w:styleId="AfdelingPubliekszaken">
    <w:name w:val="Afdeling Publiekszaken"/>
    <w:basedOn w:val="Standaard"/>
    <w:rsid w:val="00E42E51"/>
    <w:pPr>
      <w:spacing w:line="240" w:lineRule="auto"/>
    </w:pPr>
  </w:style>
  <w:style w:type="paragraph" w:customStyle="1" w:styleId="AfdelingStafBestuurszaken">
    <w:name w:val="Afdeling Staf Bestuurszaken"/>
    <w:basedOn w:val="Standaard"/>
    <w:rsid w:val="00E42E51"/>
    <w:pPr>
      <w:spacing w:line="240" w:lineRule="auto"/>
    </w:pPr>
  </w:style>
  <w:style w:type="character" w:styleId="Hyperlink">
    <w:name w:val="Hyperlink"/>
    <w:basedOn w:val="Standaardalinea-lettertype"/>
    <w:rsid w:val="00F15F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5FD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F5FC1"/>
    <w:pPr>
      <w:ind w:left="720"/>
      <w:contextualSpacing/>
    </w:pPr>
  </w:style>
  <w:style w:type="paragraph" w:styleId="Revisie">
    <w:name w:val="Revision"/>
    <w:hidden/>
    <w:uiPriority w:val="99"/>
    <w:semiHidden/>
    <w:rsid w:val="002156E1"/>
    <w:rPr>
      <w:rFonts w:ascii="Garamond" w:hAnsi="Garamond"/>
      <w:sz w:val="21"/>
      <w:szCs w:val="24"/>
      <w:lang w:eastAsia="en-US"/>
    </w:rPr>
  </w:style>
  <w:style w:type="character" w:styleId="Verwijzingopmerking">
    <w:name w:val="annotation reference"/>
    <w:basedOn w:val="Standaardalinea-lettertype"/>
    <w:rsid w:val="005F42E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F42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F42ED"/>
    <w:rPr>
      <w:rFonts w:ascii="Garamond" w:hAnsi="Garamond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F42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F42ED"/>
    <w:rPr>
      <w:rFonts w:ascii="Garamond" w:hAnsi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bachtsezoom.nl/kavelka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.verhoef@h-i-ambacht.nl" TargetMode="External"/><Relationship Id="rId5" Type="http://schemas.openxmlformats.org/officeDocument/2006/relationships/hyperlink" Target="mailto:mj.verhoef@h-i-ambacht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6052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 1</vt:lpstr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1</dc:title>
  <dc:subject/>
  <dc:creator>Verhoef, MJ (Riny)</dc:creator>
  <cp:keywords/>
  <dc:description/>
  <cp:lastModifiedBy>Verhoef, MJ (Riny)</cp:lastModifiedBy>
  <cp:revision>4</cp:revision>
  <cp:lastPrinted>2003-04-11T07:57:00Z</cp:lastPrinted>
  <dcterms:created xsi:type="dcterms:W3CDTF">2024-09-02T06:49:00Z</dcterms:created>
  <dcterms:modified xsi:type="dcterms:W3CDTF">2024-09-02T06:51:00Z</dcterms:modified>
</cp:coreProperties>
</file>